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A33DD" w14:textId="77777777" w:rsidR="006D240B" w:rsidRPr="002A2262" w:rsidRDefault="006D240B" w:rsidP="006D240B">
      <w:pPr>
        <w:spacing w:after="0"/>
        <w:rPr>
          <w:rFonts w:ascii="Calibri" w:eastAsia="Calibri" w:hAnsi="Calibri" w:cs="Calibri"/>
          <w:color w:val="000000"/>
        </w:rPr>
      </w:pPr>
      <w:r w:rsidRPr="002A2262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4D600C8" wp14:editId="50E8FB8E">
            <wp:simplePos x="0" y="0"/>
            <wp:positionH relativeFrom="column">
              <wp:posOffset>5299710</wp:posOffset>
            </wp:positionH>
            <wp:positionV relativeFrom="paragraph">
              <wp:posOffset>0</wp:posOffset>
            </wp:positionV>
            <wp:extent cx="1316355" cy="13106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262">
        <w:rPr>
          <w:rFonts w:ascii="Impact" w:eastAsia="Impact" w:hAnsi="Impact" w:cs="Impact"/>
          <w:color w:val="333333"/>
          <w:sz w:val="38"/>
          <w:u w:val="single"/>
        </w:rPr>
        <w:t xml:space="preserve">CHRIST CENTERED COMMUNITY (C3) </w:t>
      </w:r>
      <w:r>
        <w:rPr>
          <w:rFonts w:ascii="Impact" w:eastAsia="Impact" w:hAnsi="Impact" w:cs="Impact"/>
          <w:color w:val="333333"/>
          <w:sz w:val="38"/>
          <w:u w:val="single"/>
        </w:rPr>
        <w:t>HOMEWORK</w:t>
      </w:r>
      <w:r w:rsidRPr="002A2262">
        <w:rPr>
          <w:rFonts w:ascii="Impact" w:eastAsia="Impact" w:hAnsi="Impact" w:cs="Impact"/>
          <w:color w:val="333333"/>
          <w:sz w:val="38"/>
          <w:u w:val="single"/>
        </w:rPr>
        <w:t xml:space="preserve"> </w:t>
      </w:r>
    </w:p>
    <w:p w14:paraId="61D452D7" w14:textId="77777777" w:rsidR="006D240B" w:rsidRPr="00C64866" w:rsidRDefault="006D240B" w:rsidP="006D240B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64866">
        <w:rPr>
          <w:rFonts w:ascii="Calibri" w:eastAsia="Calibri" w:hAnsi="Calibri" w:cs="Calibri"/>
          <w:color w:val="000000"/>
          <w:sz w:val="28"/>
          <w:szCs w:val="28"/>
        </w:rPr>
        <w:t>“Edifying the body by embracing the grace of the Spirit to live out the love of the Son in fellowship that glorifies the Father”</w:t>
      </w:r>
    </w:p>
    <w:p w14:paraId="297AECBB" w14:textId="77777777" w:rsidR="006D240B" w:rsidRDefault="006D240B" w:rsidP="006D240B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BD8879D" w14:textId="77777777" w:rsidR="006D240B" w:rsidRDefault="006D240B" w:rsidP="006D240B">
      <w:pPr>
        <w:spacing w:line="240" w:lineRule="auto"/>
        <w:contextualSpacing/>
        <w:rPr>
          <w:rFonts w:ascii="Impact" w:eastAsia="Impact" w:hAnsi="Impact" w:cs="Impact"/>
          <w:color w:val="333333"/>
          <w:sz w:val="32"/>
          <w:szCs w:val="32"/>
        </w:rPr>
      </w:pPr>
      <w:bookmarkStart w:id="0" w:name="_GoBack"/>
      <w:r>
        <w:rPr>
          <w:rFonts w:ascii="Impact" w:eastAsia="Impact" w:hAnsi="Impact" w:cs="Impact"/>
          <w:color w:val="333333"/>
          <w:sz w:val="32"/>
          <w:szCs w:val="32"/>
        </w:rPr>
        <w:t>WARM UP</w:t>
      </w:r>
    </w:p>
    <w:p w14:paraId="53909313" w14:textId="77777777" w:rsidR="000E78A6" w:rsidRPr="000E78A6" w:rsidRDefault="000E78A6" w:rsidP="000E78A6">
      <w:pP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1. If you were stranded in the middle of the Amazon, what three items would you want to have with you?</w:t>
      </w:r>
    </w:p>
    <w:p w14:paraId="6C670FEC" w14:textId="0D82D974" w:rsidR="000E78A6" w:rsidRDefault="000E78A6" w:rsidP="000E78A6">
      <w:pP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6FDD019E" w14:textId="77777777" w:rsidR="000E78A6" w:rsidRPr="000E78A6" w:rsidRDefault="000E78A6" w:rsidP="000E78A6">
      <w:pPr>
        <w:spacing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608A0550" w14:textId="48DAD0A3" w:rsidR="0001463F" w:rsidRDefault="000E78A6" w:rsidP="000E78A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2. What was the most important part of your identity in High School?</w:t>
      </w:r>
    </w:p>
    <w:p w14:paraId="27FC28AB" w14:textId="039F9877" w:rsidR="00B90B26" w:rsidRDefault="00B90B26" w:rsidP="005A196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CA8D0AB" w14:textId="1359F5E2" w:rsidR="000E78A6" w:rsidRDefault="000E78A6" w:rsidP="005A196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D3A96B2" w14:textId="77777777" w:rsidR="000E78A6" w:rsidRPr="006D240B" w:rsidRDefault="000E78A6" w:rsidP="005A1966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E602D1D" w14:textId="77777777" w:rsidR="006D240B" w:rsidRPr="002A2262" w:rsidRDefault="006D240B" w:rsidP="006D240B">
      <w:pPr>
        <w:spacing w:line="240" w:lineRule="auto"/>
        <w:contextualSpacing/>
        <w:rPr>
          <w:rFonts w:ascii="Impact" w:eastAsia="Impact" w:hAnsi="Impact" w:cs="Impact"/>
          <w:color w:val="333333"/>
          <w:sz w:val="32"/>
          <w:szCs w:val="32"/>
        </w:rPr>
      </w:pPr>
      <w:r>
        <w:rPr>
          <w:rFonts w:ascii="Impact" w:eastAsia="Impact" w:hAnsi="Impact" w:cs="Impact"/>
          <w:color w:val="333333"/>
          <w:sz w:val="32"/>
          <w:szCs w:val="32"/>
        </w:rPr>
        <w:t>DIGGING DEEPER</w:t>
      </w:r>
    </w:p>
    <w:p w14:paraId="5C5A3EB6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3. Apart from Christ, what do you view as the most important aspect of your identity? Why?</w:t>
      </w:r>
    </w:p>
    <w:p w14:paraId="0D24A702" w14:textId="0AE565B2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1D7B23CD" w14:textId="1819238D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177594EB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5227B7DD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4. Share with the group a time that you or someone with you experienced discrimination based on race, class, or culture.</w:t>
      </w:r>
    </w:p>
    <w:p w14:paraId="58C585B5" w14:textId="14DEB3CC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3EA443F8" w14:textId="3ED05709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59A7DB38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52C66FB9" w14:textId="77777777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 xml:space="preserve">5. Read Numbers 12. </w:t>
      </w:r>
    </w:p>
    <w:p w14:paraId="2CA7443A" w14:textId="4A02118E" w:rsidR="000E78A6" w:rsidRP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a) Why did Miriam and Aaron criticize Moses?</w:t>
      </w:r>
    </w:p>
    <w:p w14:paraId="27F125E3" w14:textId="5705EF3F" w:rsid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19B81AA8" w14:textId="46E35F8B" w:rsid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1BD54066" w14:textId="77777777" w:rsidR="000E78A6" w:rsidRP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69472D82" w14:textId="0295C8E1" w:rsidR="000E78A6" w:rsidRP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b) Considering Miriam was lighter skinned than the Ethiopian woman, what do you think God was communicating by making her leprous "as white as snow?"</w:t>
      </w:r>
    </w:p>
    <w:p w14:paraId="6AA9CF55" w14:textId="4748073A" w:rsid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314A0B59" w14:textId="00A2268F" w:rsid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67ADEB87" w14:textId="77777777" w:rsidR="000E78A6" w:rsidRP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0F83DA6E" w14:textId="77777777" w:rsidR="000E78A6" w:rsidRPr="000E78A6" w:rsidRDefault="000E78A6" w:rsidP="000E78A6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c) What does this passage communicate to you about race?</w:t>
      </w:r>
    </w:p>
    <w:p w14:paraId="505F6CAD" w14:textId="16318100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042E8B9C" w14:textId="08AE9267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2C332BC5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77D903F5" w14:textId="4B65DCB5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lastRenderedPageBreak/>
        <w:t>6. We talked Sunday about celebrating diversity and filtering culture through Christ. What aspects of your race, class, or culture should be celebrated as God-glorifying? And which parts should be filtered out</w:t>
      </w:r>
      <w:r>
        <w:rPr>
          <w:rFonts w:ascii="Calibri" w:eastAsia="Calibri" w:hAnsi="Calibri" w:cs="Calibri"/>
          <w:color w:val="000000"/>
          <w:sz w:val="28"/>
          <w:szCs w:val="28"/>
        </w:rPr>
        <w:t>?</w:t>
      </w:r>
    </w:p>
    <w:p w14:paraId="5B79C969" w14:textId="422300CE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53E2A950" w14:textId="39865108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70DF7A1E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6A30A146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7. Read Ephesians 2:11-12 and write down all the way's Christ brings unity and all the different ways Christian unity is described.</w:t>
      </w:r>
    </w:p>
    <w:p w14:paraId="66A7FC5A" w14:textId="485CC569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2A0E385E" w14:textId="7E954536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3F8D2B5E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5589078C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8. Read 1 Samuel 16:17. What truth can you take from this passage in the context of identity?</w:t>
      </w:r>
    </w:p>
    <w:p w14:paraId="04F3738F" w14:textId="25C58DA4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26D793E9" w14:textId="3752287D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65E80AE4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0AA4E56E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>9. In Revelation 5:8-10 and 7:9 we read about a scene where John saw people in heaven standing before God’s throne. What can we learn from this scene about diversity and the gospel?</w:t>
      </w:r>
    </w:p>
    <w:p w14:paraId="73027471" w14:textId="11F6B19C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40086CE9" w14:textId="1E470C2D" w:rsid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26AAD28C" w14:textId="77777777" w:rsidR="000E78A6" w:rsidRPr="000E78A6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</w:p>
    <w:p w14:paraId="3CF8C469" w14:textId="4039F7D4" w:rsidR="00477128" w:rsidRPr="00ED06F3" w:rsidRDefault="000E78A6" w:rsidP="000E78A6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8"/>
          <w:szCs w:val="28"/>
        </w:rPr>
      </w:pPr>
      <w:r w:rsidRPr="000E78A6">
        <w:rPr>
          <w:rFonts w:ascii="Calibri" w:eastAsia="Calibri" w:hAnsi="Calibri" w:cs="Calibri"/>
          <w:color w:val="000000"/>
          <w:sz w:val="28"/>
          <w:szCs w:val="28"/>
        </w:rPr>
        <w:t xml:space="preserve">10. Suppose we were living on the Mexican </w:t>
      </w:r>
      <w:proofErr w:type="gramStart"/>
      <w:r w:rsidRPr="000E78A6">
        <w:rPr>
          <w:rFonts w:ascii="Calibri" w:eastAsia="Calibri" w:hAnsi="Calibri" w:cs="Calibri"/>
          <w:color w:val="000000"/>
          <w:sz w:val="28"/>
          <w:szCs w:val="28"/>
        </w:rPr>
        <w:t>border,</w:t>
      </w:r>
      <w:proofErr w:type="gramEnd"/>
      <w:r w:rsidRPr="000E78A6">
        <w:rPr>
          <w:rFonts w:ascii="Calibri" w:eastAsia="Calibri" w:hAnsi="Calibri" w:cs="Calibri"/>
          <w:color w:val="000000"/>
          <w:sz w:val="28"/>
          <w:szCs w:val="28"/>
        </w:rPr>
        <w:t xml:space="preserve"> how do you think you as a follower of Jesus and us as a church should respond to the immigration crisis?</w:t>
      </w:r>
      <w:bookmarkEnd w:id="0"/>
    </w:p>
    <w:sectPr w:rsidR="00477128" w:rsidRPr="00ED06F3" w:rsidSect="00FF778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B9213" w14:textId="77777777" w:rsidR="00340819" w:rsidRDefault="00340819" w:rsidP="00841F9B">
      <w:pPr>
        <w:spacing w:after="0" w:line="240" w:lineRule="auto"/>
      </w:pPr>
      <w:r>
        <w:separator/>
      </w:r>
    </w:p>
  </w:endnote>
  <w:endnote w:type="continuationSeparator" w:id="0">
    <w:p w14:paraId="3391AC9C" w14:textId="77777777" w:rsidR="00340819" w:rsidRDefault="00340819" w:rsidP="0084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48771" w14:textId="77777777" w:rsidR="00340819" w:rsidRDefault="00340819" w:rsidP="00841F9B">
      <w:pPr>
        <w:spacing w:after="0" w:line="240" w:lineRule="auto"/>
      </w:pPr>
      <w:r>
        <w:separator/>
      </w:r>
    </w:p>
  </w:footnote>
  <w:footnote w:type="continuationSeparator" w:id="0">
    <w:p w14:paraId="29C74443" w14:textId="77777777" w:rsidR="00340819" w:rsidRDefault="00340819" w:rsidP="0084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D7B"/>
    <w:multiLevelType w:val="hybridMultilevel"/>
    <w:tmpl w:val="26784B68"/>
    <w:lvl w:ilvl="0" w:tplc="42F4E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212DE"/>
    <w:multiLevelType w:val="hybridMultilevel"/>
    <w:tmpl w:val="23AAB8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61A5"/>
    <w:multiLevelType w:val="hybridMultilevel"/>
    <w:tmpl w:val="E7BA5C08"/>
    <w:lvl w:ilvl="0" w:tplc="8A1AA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E1C2A"/>
    <w:multiLevelType w:val="hybridMultilevel"/>
    <w:tmpl w:val="1164970E"/>
    <w:lvl w:ilvl="0" w:tplc="7CC61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F181C"/>
    <w:multiLevelType w:val="hybridMultilevel"/>
    <w:tmpl w:val="7D409258"/>
    <w:lvl w:ilvl="0" w:tplc="88941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55A8F"/>
    <w:multiLevelType w:val="hybridMultilevel"/>
    <w:tmpl w:val="8444BA14"/>
    <w:lvl w:ilvl="0" w:tplc="2FAE7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90B79"/>
    <w:multiLevelType w:val="hybridMultilevel"/>
    <w:tmpl w:val="22185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F4CF4"/>
    <w:multiLevelType w:val="hybridMultilevel"/>
    <w:tmpl w:val="D6F63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B5069"/>
    <w:multiLevelType w:val="hybridMultilevel"/>
    <w:tmpl w:val="D46CB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E2048"/>
    <w:multiLevelType w:val="hybridMultilevel"/>
    <w:tmpl w:val="03788F2E"/>
    <w:lvl w:ilvl="0" w:tplc="4282D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130846"/>
    <w:multiLevelType w:val="hybridMultilevel"/>
    <w:tmpl w:val="66C27D6E"/>
    <w:lvl w:ilvl="0" w:tplc="96F6E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5E507E"/>
    <w:multiLevelType w:val="hybridMultilevel"/>
    <w:tmpl w:val="87205CCA"/>
    <w:lvl w:ilvl="0" w:tplc="650E5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D2B3A"/>
    <w:multiLevelType w:val="hybridMultilevel"/>
    <w:tmpl w:val="CCC42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0B"/>
    <w:rsid w:val="0001463F"/>
    <w:rsid w:val="000C15A0"/>
    <w:rsid w:val="000E0F61"/>
    <w:rsid w:val="000E78A6"/>
    <w:rsid w:val="00132A8E"/>
    <w:rsid w:val="002125AD"/>
    <w:rsid w:val="00226B48"/>
    <w:rsid w:val="00257D1F"/>
    <w:rsid w:val="002655B4"/>
    <w:rsid w:val="002F318E"/>
    <w:rsid w:val="00330FFA"/>
    <w:rsid w:val="00340819"/>
    <w:rsid w:val="00381B13"/>
    <w:rsid w:val="003D0E25"/>
    <w:rsid w:val="004436A4"/>
    <w:rsid w:val="00477128"/>
    <w:rsid w:val="004F7E8A"/>
    <w:rsid w:val="005948A3"/>
    <w:rsid w:val="00595036"/>
    <w:rsid w:val="005A1966"/>
    <w:rsid w:val="005D3FA0"/>
    <w:rsid w:val="006452E3"/>
    <w:rsid w:val="006A1FFB"/>
    <w:rsid w:val="006C087C"/>
    <w:rsid w:val="006C2F69"/>
    <w:rsid w:val="006D240B"/>
    <w:rsid w:val="006F2B7B"/>
    <w:rsid w:val="00710022"/>
    <w:rsid w:val="00713AAE"/>
    <w:rsid w:val="00737E7C"/>
    <w:rsid w:val="007500F2"/>
    <w:rsid w:val="007A3594"/>
    <w:rsid w:val="007A57A3"/>
    <w:rsid w:val="007D0414"/>
    <w:rsid w:val="007E534E"/>
    <w:rsid w:val="00811146"/>
    <w:rsid w:val="00817D1A"/>
    <w:rsid w:val="00841F9B"/>
    <w:rsid w:val="00842C83"/>
    <w:rsid w:val="00853095"/>
    <w:rsid w:val="008F5F8E"/>
    <w:rsid w:val="0090126F"/>
    <w:rsid w:val="00923D5A"/>
    <w:rsid w:val="00993498"/>
    <w:rsid w:val="009A1CA3"/>
    <w:rsid w:val="00A12F3C"/>
    <w:rsid w:val="00A266BA"/>
    <w:rsid w:val="00B16F4B"/>
    <w:rsid w:val="00B20A2F"/>
    <w:rsid w:val="00B90B26"/>
    <w:rsid w:val="00C64866"/>
    <w:rsid w:val="00CC36CD"/>
    <w:rsid w:val="00D709B5"/>
    <w:rsid w:val="00DE54A4"/>
    <w:rsid w:val="00E04A64"/>
    <w:rsid w:val="00E53462"/>
    <w:rsid w:val="00E96B31"/>
    <w:rsid w:val="00EB0051"/>
    <w:rsid w:val="00EB7262"/>
    <w:rsid w:val="00ED06F3"/>
    <w:rsid w:val="00F42AD5"/>
    <w:rsid w:val="00F92F70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BC996"/>
  <w15:chartTrackingRefBased/>
  <w15:docId w15:val="{D507253F-AD44-4B3E-B6F9-77DE5966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9B"/>
  </w:style>
  <w:style w:type="paragraph" w:styleId="Footer">
    <w:name w:val="footer"/>
    <w:basedOn w:val="Normal"/>
    <w:link w:val="FooterChar"/>
    <w:uiPriority w:val="99"/>
    <w:unhideWhenUsed/>
    <w:rsid w:val="0084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Manley</dc:creator>
  <cp:keywords/>
  <dc:description/>
  <cp:lastModifiedBy>Clinton Manley</cp:lastModifiedBy>
  <cp:revision>2</cp:revision>
  <dcterms:created xsi:type="dcterms:W3CDTF">2019-05-10T23:01:00Z</dcterms:created>
  <dcterms:modified xsi:type="dcterms:W3CDTF">2019-05-10T23:01:00Z</dcterms:modified>
</cp:coreProperties>
</file>